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33553D" w14:textId="222E729F" w:rsidR="0095521C" w:rsidRPr="00FF77BB" w:rsidRDefault="0095521C" w:rsidP="0095521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</w:t>
      </w:r>
      <w:r w:rsidR="00A17C36">
        <w:rPr>
          <w:rFonts w:ascii="Garamond" w:hAnsi="Garamond" w:cs="Arial"/>
          <w:b/>
          <w:iCs/>
          <w:color w:val="000000" w:themeColor="text1"/>
        </w:rPr>
        <w:t>1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159CC58" w14:textId="6464C7C7" w:rsidR="0095521C" w:rsidRPr="00FF77BB" w:rsidRDefault="0095521C" w:rsidP="0095521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>
        <w:rPr>
          <w:rFonts w:ascii="Garamond" w:hAnsi="Garamond" w:cs="Arial"/>
          <w:b/>
          <w:iCs/>
          <w:color w:val="000000" w:themeColor="text1"/>
        </w:rPr>
        <w:t>04</w:t>
      </w:r>
      <w:r w:rsidR="00A17C36">
        <w:rPr>
          <w:rFonts w:ascii="Garamond" w:hAnsi="Garamond" w:cs="Arial"/>
          <w:b/>
          <w:iCs/>
          <w:color w:val="000000" w:themeColor="text1"/>
        </w:rPr>
        <w:t>1146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16561E93" w14:textId="52BD16B2" w:rsidR="00A17C36" w:rsidRDefault="00A17C36" w:rsidP="00A17C36">
      <w:pPr>
        <w:ind w:left="567"/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>
        <w:rPr>
          <w:rFonts w:ascii="Garamond" w:hAnsi="Garamond" w:cstheme="minorHAnsi"/>
          <w:b/>
          <w:color w:val="000000" w:themeColor="text1"/>
          <w:sz w:val="20"/>
          <w:szCs w:val="20"/>
        </w:rPr>
        <w:t>COTA EXCLUSIVA: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6"/>
        <w:gridCol w:w="1797"/>
        <w:gridCol w:w="709"/>
        <w:gridCol w:w="992"/>
        <w:gridCol w:w="567"/>
        <w:gridCol w:w="1418"/>
        <w:gridCol w:w="1843"/>
        <w:gridCol w:w="567"/>
        <w:gridCol w:w="676"/>
        <w:gridCol w:w="593"/>
      </w:tblGrid>
      <w:tr w:rsidR="000731F0" w:rsidRPr="000731F0" w14:paraId="0DDB9104" w14:textId="2A61B226" w:rsidTr="000731F0">
        <w:trPr>
          <w:trHeight w:val="46"/>
        </w:trPr>
        <w:tc>
          <w:tcPr>
            <w:tcW w:w="466" w:type="dxa"/>
            <w:shd w:val="clear" w:color="000000" w:fill="D9D9D9"/>
            <w:vAlign w:val="center"/>
            <w:hideMark/>
          </w:tcPr>
          <w:p w14:paraId="6C99ADAD" w14:textId="77777777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1797" w:type="dxa"/>
            <w:shd w:val="clear" w:color="000000" w:fill="D9D9D9"/>
            <w:vAlign w:val="center"/>
            <w:hideMark/>
          </w:tcPr>
          <w:p w14:paraId="5EA8A6E1" w14:textId="77777777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0716E846" w14:textId="77777777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UNIDADE </w:t>
            </w:r>
          </w:p>
        </w:tc>
        <w:tc>
          <w:tcPr>
            <w:tcW w:w="992" w:type="dxa"/>
            <w:shd w:val="clear" w:color="000000" w:fill="D9D9D9"/>
            <w:vAlign w:val="center"/>
            <w:hideMark/>
          </w:tcPr>
          <w:p w14:paraId="14D97370" w14:textId="77777777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567" w:type="dxa"/>
            <w:shd w:val="clear" w:color="000000" w:fill="D9D9D9"/>
          </w:tcPr>
          <w:p w14:paraId="1B748230" w14:textId="309A657B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8" w:type="dxa"/>
            <w:shd w:val="clear" w:color="000000" w:fill="D9D9D9"/>
          </w:tcPr>
          <w:p w14:paraId="6166C087" w14:textId="5B78D0C7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PRODUÇÃO/AQUISIÇÃO</w:t>
            </w:r>
          </w:p>
        </w:tc>
        <w:tc>
          <w:tcPr>
            <w:tcW w:w="1843" w:type="dxa"/>
            <w:shd w:val="clear" w:color="000000" w:fill="D9D9D9"/>
          </w:tcPr>
          <w:p w14:paraId="2C313602" w14:textId="44277285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567" w:type="dxa"/>
            <w:shd w:val="clear" w:color="000000" w:fill="D9D9D9"/>
          </w:tcPr>
          <w:p w14:paraId="2F5C2EFC" w14:textId="06930070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676" w:type="dxa"/>
            <w:shd w:val="clear" w:color="000000" w:fill="D9D9D9"/>
            <w:noWrap/>
            <w:vAlign w:val="center"/>
          </w:tcPr>
          <w:p w14:paraId="752E5764" w14:textId="50AD9C90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593" w:type="dxa"/>
            <w:shd w:val="clear" w:color="000000" w:fill="D9D9D9"/>
          </w:tcPr>
          <w:p w14:paraId="00FC3041" w14:textId="08BF3C4A" w:rsidR="000731F0" w:rsidRPr="000731F0" w:rsidRDefault="000731F0" w:rsidP="00D11A41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0731F0" w:rsidRPr="000731F0" w14:paraId="36FE072A" w14:textId="65D3D5EC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B56F95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2A7F22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PARAFUSO LÂMINA 5/8X2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0022F9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EE98B9F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</w:tcPr>
          <w:p w14:paraId="76E0BB3A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5A5E79D" w14:textId="386D9AB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13D40CF" w14:textId="41B12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B03DE1A" w14:textId="2E2BE97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609E610D" w14:textId="7E8337E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0AC2B44D" w14:textId="3B5CBFE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479EF25E" w14:textId="6A8BACAF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A65AF1F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39FC227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PORCA PARAFUSO LÂMINA 5/8" RG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8C1E4E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178217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</w:tcPr>
          <w:p w14:paraId="6EB23B5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6916727" w14:textId="1899A80C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E2A9769" w14:textId="78AA6660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C1819FE" w14:textId="1BD2892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58A8324F" w14:textId="2E6C4EC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0B6CB70E" w14:textId="703AFA00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215F30D7" w14:textId="64B742C4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7C4C8A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3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3538E7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ARRUELA PARAFUSO LÂMINA MÁQUINA 5/8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8CF0C7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4FDC6B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600</w:t>
            </w:r>
          </w:p>
        </w:tc>
        <w:tc>
          <w:tcPr>
            <w:tcW w:w="567" w:type="dxa"/>
          </w:tcPr>
          <w:p w14:paraId="45C103C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CCCDD33" w14:textId="2FE6AF31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A2021ED" w14:textId="2671649C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7294131" w14:textId="5ED4BFC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56BCBB02" w14:textId="13A9E0F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65893942" w14:textId="2195C039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71782BA0" w14:textId="5C6693EF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5BE17E4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4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74B618E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LÂMINA BASE SOLDA W300KV - 252612584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8E6F93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FF47B6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3</w:t>
            </w:r>
          </w:p>
        </w:tc>
        <w:tc>
          <w:tcPr>
            <w:tcW w:w="567" w:type="dxa"/>
          </w:tcPr>
          <w:p w14:paraId="6E2B03F8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3966084A" w14:textId="6AF73190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8F5C395" w14:textId="549F645D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7ADEEDBA" w14:textId="01E6652D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012E8A31" w14:textId="04B6FB9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6646146F" w14:textId="08FC05A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68352F9B" w14:textId="298AD3A5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2A2E915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5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5789769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LATERAL LE W300KV - 250900264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F965D9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9207B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</w:tcPr>
          <w:p w14:paraId="6CDD2E87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C768EC7" w14:textId="1E394CC3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7B102F7" w14:textId="28252F7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97DC85A" w14:textId="4270AD3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3B3E8305" w14:textId="5552EDE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4DE63B4E" w14:textId="477295D0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7CB2C67C" w14:textId="147DFB6D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5B70308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6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7A01FE4F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LATERAL LD W300KV - 250900263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39860C0B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688D8B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</w:tcPr>
          <w:p w14:paraId="7ACF0EE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0482C8F" w14:textId="6EDEB84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5CB1885" w14:textId="38ADBF0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81F5A11" w14:textId="2C12C36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2AEDB7D9" w14:textId="197C1431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40234124" w14:textId="11EA2FD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3F0E32C8" w14:textId="2386D2EE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1758E4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7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45DF8CE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CENTRAL W300KV - 250200234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C2DA821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97B98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48</w:t>
            </w:r>
          </w:p>
        </w:tc>
        <w:tc>
          <w:tcPr>
            <w:tcW w:w="567" w:type="dxa"/>
          </w:tcPr>
          <w:p w14:paraId="34EB3F2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2C268E2" w14:textId="65C3C4A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63B8E56" w14:textId="5B9C95B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485C6E1" w14:textId="164A73A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4DB54B15" w14:textId="75CF15D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0656A791" w14:textId="603A3EC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7AAB89DE" w14:textId="45671482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EBEE771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8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CC1AA27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LÂMINA BASE DE SOLDA CAT924HZ - AE-0659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CA9545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714591B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5F4D9C4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1F8E6A7" w14:textId="70E82F66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429FD23" w14:textId="385DF3A9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9A59DAC" w14:textId="5AF9BDD9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02AB24B3" w14:textId="3B2B5D43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1E8A86DC" w14:textId="3587DCF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58D833C3" w14:textId="43647246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21D4F54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9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01D15C5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FURO 1" POLEGADA - 211300R1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57D11388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AE727A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32</w:t>
            </w:r>
          </w:p>
        </w:tc>
        <w:tc>
          <w:tcPr>
            <w:tcW w:w="567" w:type="dxa"/>
          </w:tcPr>
          <w:p w14:paraId="01829A51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4E38358" w14:textId="4886A97C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827F4B4" w14:textId="0D2BFAB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A26DCA0" w14:textId="07CCA7D1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60E8AA40" w14:textId="319E8A2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7F80C4C9" w14:textId="3834ED29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352076F5" w14:textId="0A0A5FAA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946A9D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10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26EF5DF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LÂMINA BICO PATO CASE 1.1/4"X457MMX2502MMX299MM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7F404E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76BD7CB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26A2FBA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E2761BC" w14:textId="1137369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866F5E2" w14:textId="427DD56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9F60DDF" w14:textId="51FD7AA9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7F427F74" w14:textId="2FEAB38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4B04ADFC" w14:textId="617B1A4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27E5B317" w14:textId="0D93835A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9806B8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11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0EAAABD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BORDA CORTANTE CAT420 - 1187110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48ED947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325CE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14:paraId="0BA5881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192E2C9" w14:textId="6FBCDEF5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F643A3D" w14:textId="42F1FDC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4D4F1C4" w14:textId="2B5CF69C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2222B0CF" w14:textId="4F7EF6F5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6F22CF43" w14:textId="4AAC149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7C72669B" w14:textId="257626B1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214548B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12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50FC348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BORDA SOLDAVEL - 9R-4672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773B2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58F3A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</w:t>
            </w:r>
          </w:p>
        </w:tc>
        <w:tc>
          <w:tcPr>
            <w:tcW w:w="567" w:type="dxa"/>
          </w:tcPr>
          <w:p w14:paraId="7E9B91B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9288CAC" w14:textId="283FA5D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93D1281" w14:textId="5DB766A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D3BAE34" w14:textId="0C339149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56F47D29" w14:textId="084BC11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40B7169D" w14:textId="469E0BC4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4C5D7EA8" w14:textId="4AEB555C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BD74AE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13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D61973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BORDA (SOLDA) - 134844A1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3F24F1A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1D16E8A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2</w:t>
            </w:r>
          </w:p>
        </w:tc>
        <w:tc>
          <w:tcPr>
            <w:tcW w:w="567" w:type="dxa"/>
          </w:tcPr>
          <w:p w14:paraId="5F0F1F0F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056C6EE" w14:textId="032136F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CE4BCDE" w14:textId="114EFB5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7C5046F" w14:textId="4DCC728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1A8A72A9" w14:textId="5596DDB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41367979" w14:textId="3836392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5B6D5A71" w14:textId="61DEE2A2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9D0D4E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14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B83EAD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BORDA CORTANTE - 87375240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54D4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801F9A7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1D98D73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DA58562" w14:textId="3281BD2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B806C7C" w14:textId="05058A4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D0F215C" w14:textId="0D6B83C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0ED34E3E" w14:textId="7C47E45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3EA94C39" w14:textId="133BEDB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6AB8C987" w14:textId="7FDE0BB5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D338A8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15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0D57137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LE - 85801376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92D10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6A3C6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76B4F71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40D3F96" w14:textId="2D6D4D96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03D63057" w14:textId="4D59CD65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8BA3C75" w14:textId="057D85C3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359D32F6" w14:textId="787FC51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04741944" w14:textId="7D1BE0D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1DC7E59E" w14:textId="74F9F894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E1828CB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16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0FE1CB0A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LD - 85801377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437098F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E76A55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4</w:t>
            </w:r>
          </w:p>
        </w:tc>
        <w:tc>
          <w:tcPr>
            <w:tcW w:w="567" w:type="dxa"/>
          </w:tcPr>
          <w:p w14:paraId="5A8C114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A3141FE" w14:textId="028DA486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B833FBF" w14:textId="17CAE5D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660C226E" w14:textId="6AA3C0D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18B2C8A3" w14:textId="7BAE3AA1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34C22C6B" w14:textId="318E9EDC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4CA42D27" w14:textId="182ED8DE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8C08E0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17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2E1676A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- 85811440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ED25D5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531AA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12</w:t>
            </w:r>
          </w:p>
        </w:tc>
        <w:tc>
          <w:tcPr>
            <w:tcW w:w="567" w:type="dxa"/>
          </w:tcPr>
          <w:p w14:paraId="1A8BEB0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29A181F0" w14:textId="433FF8D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30A9EF7" w14:textId="11B13D90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4344493" w14:textId="36BC840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2A319EC1" w14:textId="7A91BE0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584287E0" w14:textId="47711B4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02A4756C" w14:textId="0B63844E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5164FF3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18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2AA0D1B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TRAVA GUIA DE COBRE GR180 - 381601221X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699BA9B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298D2CF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96</w:t>
            </w:r>
          </w:p>
        </w:tc>
        <w:tc>
          <w:tcPr>
            <w:tcW w:w="567" w:type="dxa"/>
          </w:tcPr>
          <w:p w14:paraId="6EB6A4B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5C13560" w14:textId="3EF9E5F3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E5D9179" w14:textId="516E639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0F85922" w14:textId="055E45D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3BDC0479" w14:textId="2437850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03D75558" w14:textId="5930B6A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03EE6948" w14:textId="76F1BC80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7A39641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19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06C16E2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CALCO DE COBRE - 381601244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5AB5D3B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246777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</w:tcPr>
          <w:p w14:paraId="252BE311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84647EA" w14:textId="18DE9FD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5F0D149" w14:textId="3258171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991EA04" w14:textId="02CCDCAD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41A22190" w14:textId="5280282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32D968CC" w14:textId="3CDC1D8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7F677993" w14:textId="59961BF8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6C49AC1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20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615B223A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CANTO DE LÂMINA - 8E5529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03CF64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C1725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7" w:type="dxa"/>
          </w:tcPr>
          <w:p w14:paraId="2B1DBC67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FCDDB53" w14:textId="4112E0F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EEB0CC9" w14:textId="286F5461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FFDFFD3" w14:textId="48E6E0AC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414B4373" w14:textId="0DCB6C14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6EBBEC55" w14:textId="63659D5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2EE9B5C4" w14:textId="3A6660A8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3FB004B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21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5EB10A1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ESCARIFICADO - 380901118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8DCDDA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C2F826A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45</w:t>
            </w:r>
          </w:p>
        </w:tc>
        <w:tc>
          <w:tcPr>
            <w:tcW w:w="567" w:type="dxa"/>
          </w:tcPr>
          <w:p w14:paraId="388E9FB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0CF88AB" w14:textId="0A9337F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18B83F00" w14:textId="1E9DD8E9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9EF9520" w14:textId="043F090D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25AB124C" w14:textId="5E4C2335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0496D68A" w14:textId="4C5299A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7E52CE05" w14:textId="29B126E1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56EEF6F8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22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28856EF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CANTO DE LÂMINA - 8E-5529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1FF08FF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08DD8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6</w:t>
            </w:r>
          </w:p>
        </w:tc>
        <w:tc>
          <w:tcPr>
            <w:tcW w:w="567" w:type="dxa"/>
          </w:tcPr>
          <w:p w14:paraId="3368C7B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69445D0" w14:textId="62C49555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19D1671" w14:textId="4783319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07B279F3" w14:textId="2FFD4E6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7F26608C" w14:textId="6738C38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0C2D48CD" w14:textId="17DE7816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0A23EC36" w14:textId="404EA9C1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9B69D10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23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7DB44367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LONGO - 1U-3202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78AC96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5CEEA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15</w:t>
            </w:r>
          </w:p>
        </w:tc>
        <w:tc>
          <w:tcPr>
            <w:tcW w:w="567" w:type="dxa"/>
          </w:tcPr>
          <w:p w14:paraId="07E54FA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12FBF383" w14:textId="18E6C175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68A3E6B" w14:textId="2FB6077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CCADC04" w14:textId="204B9F8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723C30AA" w14:textId="64FD199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24D31D51" w14:textId="4CB1AF9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210F88E3" w14:textId="52187BD9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1F29903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24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88F259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TIRA DE DESGASTE - 5T-2925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46A2CD61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ADD7C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</w:tcPr>
          <w:p w14:paraId="0AE7813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786BB7F1" w14:textId="5E0CDF2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6FD0FED3" w14:textId="27EEFF46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2F8E3D3" w14:textId="5D6EAEA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1E3CE450" w14:textId="6D676775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1054225B" w14:textId="57AA3E9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3BB8F2E2" w14:textId="06B6AD77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6C032C4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25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50C77CE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TIRA DE DESGASTE - 5T-8366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100ECE2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306B4A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</w:tcPr>
          <w:p w14:paraId="3A4F939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603F69D4" w14:textId="71103EC0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1214691" w14:textId="74401EF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1F6B60A" w14:textId="24AAA0C4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534C933A" w14:textId="1148D3EC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29296EBF" w14:textId="393142E3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5F8ABA01" w14:textId="358A57ED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14AA7A3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26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680DE26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PLACA TRAVA - 8W-1749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7B30FC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B717CB8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24</w:t>
            </w:r>
          </w:p>
        </w:tc>
        <w:tc>
          <w:tcPr>
            <w:tcW w:w="567" w:type="dxa"/>
          </w:tcPr>
          <w:p w14:paraId="187D6AC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6D16FF1" w14:textId="2EFAE5A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5933DD7" w14:textId="4AEE4E3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36DB0E72" w14:textId="5B750066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3BCA6B7F" w14:textId="60B2650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175BDDF7" w14:textId="31DFD23C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0083324D" w14:textId="3A5F0F6B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680EB48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27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7302B56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CALCO DE BRONZE - 6G-4524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2DFB2DA1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12337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27</w:t>
            </w:r>
          </w:p>
        </w:tc>
        <w:tc>
          <w:tcPr>
            <w:tcW w:w="567" w:type="dxa"/>
          </w:tcPr>
          <w:p w14:paraId="54510C6A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A29790D" w14:textId="11314E64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574A829" w14:textId="3AE88EF9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20660716" w14:textId="51113FB5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0D4DE628" w14:textId="0CC5EEC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6BDF48AC" w14:textId="7291247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32767B33" w14:textId="6FF3CF4A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442D5611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28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A4B967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CANTO DE LÂMINA - 13231979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0D7C1FF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03A360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18</w:t>
            </w:r>
          </w:p>
        </w:tc>
        <w:tc>
          <w:tcPr>
            <w:tcW w:w="567" w:type="dxa"/>
          </w:tcPr>
          <w:p w14:paraId="355B66BB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549AE15C" w14:textId="2AF60530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32B9939A" w14:textId="4F3AB4F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4D4B210A" w14:textId="4CB1ED9D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6437243F" w14:textId="052A92B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77643DCB" w14:textId="453176F9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67CB830C" w14:textId="5BA394F2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661261A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29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57FF6D5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DENTE ESCARIFICADOR - 10841438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7D137248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142AC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20</w:t>
            </w:r>
          </w:p>
        </w:tc>
        <w:tc>
          <w:tcPr>
            <w:tcW w:w="567" w:type="dxa"/>
          </w:tcPr>
          <w:p w14:paraId="00BBF2C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0D03F823" w14:textId="7FC5E50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4AC1C14F" w14:textId="3CCC9B6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57E2263F" w14:textId="4251AF11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16B98FBA" w14:textId="563F5D11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2D960007" w14:textId="15AE04B4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  <w:tr w:rsidR="000731F0" w:rsidRPr="000731F0" w14:paraId="249AD93E" w14:textId="6E8BC689" w:rsidTr="000731F0">
        <w:trPr>
          <w:trHeight w:val="46"/>
        </w:trPr>
        <w:tc>
          <w:tcPr>
            <w:tcW w:w="466" w:type="dxa"/>
            <w:shd w:val="clear" w:color="auto" w:fill="auto"/>
            <w:vAlign w:val="center"/>
            <w:hideMark/>
          </w:tcPr>
          <w:p w14:paraId="056F5135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30</w:t>
            </w:r>
          </w:p>
        </w:tc>
        <w:tc>
          <w:tcPr>
            <w:tcW w:w="1797" w:type="dxa"/>
            <w:shd w:val="clear" w:color="auto" w:fill="auto"/>
            <w:noWrap/>
            <w:vAlign w:val="center"/>
            <w:hideMark/>
          </w:tcPr>
          <w:p w14:paraId="1A8B1CAC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CALCO DE AJUSTE - 11096718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5D7B1B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EC9EBB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16</w:t>
            </w:r>
          </w:p>
        </w:tc>
        <w:tc>
          <w:tcPr>
            <w:tcW w:w="567" w:type="dxa"/>
          </w:tcPr>
          <w:p w14:paraId="4BAA4444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8" w:type="dxa"/>
          </w:tcPr>
          <w:p w14:paraId="4761DAFE" w14:textId="49C8D93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A1ED592" w14:textId="1DBCC34A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67" w:type="dxa"/>
          </w:tcPr>
          <w:p w14:paraId="14EF05CF" w14:textId="2ABFD8E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CA4289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676" w:type="dxa"/>
            <w:shd w:val="clear" w:color="auto" w:fill="auto"/>
            <w:noWrap/>
          </w:tcPr>
          <w:p w14:paraId="436569DB" w14:textId="19E22D4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593" w:type="dxa"/>
          </w:tcPr>
          <w:p w14:paraId="034C663E" w14:textId="4FF7237D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</w:tbl>
    <w:p w14:paraId="026620EA" w14:textId="75B9277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COTA PRINCIPAL: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718"/>
        <w:gridCol w:w="709"/>
        <w:gridCol w:w="851"/>
        <w:gridCol w:w="567"/>
        <w:gridCol w:w="1417"/>
        <w:gridCol w:w="1843"/>
        <w:gridCol w:w="866"/>
        <w:gridCol w:w="1124"/>
        <w:gridCol w:w="1122"/>
      </w:tblGrid>
      <w:tr w:rsidR="000731F0" w:rsidRPr="000731F0" w14:paraId="17C3CDD8" w14:textId="77777777" w:rsidTr="000731F0">
        <w:trPr>
          <w:trHeight w:val="46"/>
        </w:trPr>
        <w:tc>
          <w:tcPr>
            <w:tcW w:w="411" w:type="dxa"/>
            <w:shd w:val="clear" w:color="000000" w:fill="D9D9D9"/>
            <w:vAlign w:val="center"/>
            <w:hideMark/>
          </w:tcPr>
          <w:p w14:paraId="04A6B72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718" w:type="dxa"/>
            <w:shd w:val="clear" w:color="000000" w:fill="D9D9D9"/>
            <w:vAlign w:val="center"/>
            <w:hideMark/>
          </w:tcPr>
          <w:p w14:paraId="0ACD61E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0431DC19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UNIDADE 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07D5644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567" w:type="dxa"/>
            <w:shd w:val="clear" w:color="000000" w:fill="D9D9D9"/>
          </w:tcPr>
          <w:p w14:paraId="661ECE61" w14:textId="2465255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7C1FA7CB" w14:textId="2877DD28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PRODUÇÃO/AQUISIÇÃO</w:t>
            </w:r>
          </w:p>
        </w:tc>
        <w:tc>
          <w:tcPr>
            <w:tcW w:w="1843" w:type="dxa"/>
            <w:shd w:val="clear" w:color="000000" w:fill="D9D9D9"/>
          </w:tcPr>
          <w:p w14:paraId="0A5227A9" w14:textId="100F4FE1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866" w:type="dxa"/>
            <w:shd w:val="clear" w:color="000000" w:fill="D9D9D9"/>
          </w:tcPr>
          <w:p w14:paraId="51F1D999" w14:textId="36781AC5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124" w:type="dxa"/>
            <w:shd w:val="clear" w:color="000000" w:fill="D9D9D9"/>
          </w:tcPr>
          <w:p w14:paraId="2726BEDB" w14:textId="22F2A6B3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122" w:type="dxa"/>
            <w:shd w:val="clear" w:color="000000" w:fill="D9D9D9"/>
            <w:noWrap/>
            <w:vAlign w:val="center"/>
          </w:tcPr>
          <w:p w14:paraId="2073DBCB" w14:textId="607D283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0731F0" w:rsidRPr="000731F0" w14:paraId="4F4F1CFE" w14:textId="77777777" w:rsidTr="000731F0">
        <w:trPr>
          <w:trHeight w:val="340"/>
        </w:trPr>
        <w:tc>
          <w:tcPr>
            <w:tcW w:w="411" w:type="dxa"/>
            <w:shd w:val="clear" w:color="auto" w:fill="auto"/>
            <w:vAlign w:val="center"/>
            <w:hideMark/>
          </w:tcPr>
          <w:p w14:paraId="4DBC9BCE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31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57B1FA7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LÂMINA 13 FUROS 5/8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61E36047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6AF17FF2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240</w:t>
            </w:r>
          </w:p>
        </w:tc>
        <w:tc>
          <w:tcPr>
            <w:tcW w:w="567" w:type="dxa"/>
          </w:tcPr>
          <w:p w14:paraId="285E47DD" w14:textId="77777777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598DC7F9" w14:textId="2C6B7ECB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44A1C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786D1B53" w14:textId="1219429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44A1C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866" w:type="dxa"/>
          </w:tcPr>
          <w:p w14:paraId="128AC3BA" w14:textId="7C86AEBF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44A1C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24" w:type="dxa"/>
          </w:tcPr>
          <w:p w14:paraId="5BBAE83E" w14:textId="4635A1BE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22" w:type="dxa"/>
            <w:shd w:val="clear" w:color="auto" w:fill="auto"/>
            <w:noWrap/>
          </w:tcPr>
          <w:p w14:paraId="4DC6664B" w14:textId="011F88C2" w:rsidR="000731F0" w:rsidRPr="000731F0" w:rsidRDefault="000731F0" w:rsidP="000731F0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</w:tbl>
    <w:p w14:paraId="1B006CEC" w14:textId="468A4042" w:rsidR="001B49C9" w:rsidRDefault="001B49C9" w:rsidP="00A17C36">
      <w:pPr>
        <w:widowControl w:val="0"/>
        <w:overflowPunct w:val="0"/>
        <w:autoSpaceDE w:val="0"/>
        <w:autoSpaceDN w:val="0"/>
        <w:adjustRightInd w:val="0"/>
        <w:ind w:left="567"/>
        <w:jc w:val="both"/>
        <w:rPr>
          <w:rFonts w:ascii="Garamond" w:hAnsi="Garamond"/>
          <w:b/>
        </w:rPr>
      </w:pPr>
      <w:r>
        <w:rPr>
          <w:rFonts w:ascii="Garamond" w:hAnsi="Garamond"/>
          <w:b/>
          <w:sz w:val="20"/>
          <w:szCs w:val="20"/>
        </w:rPr>
        <w:t xml:space="preserve">COTA </w:t>
      </w:r>
      <w:r w:rsidRPr="00A628A3">
        <w:rPr>
          <w:rFonts w:ascii="Garamond" w:hAnsi="Garamond"/>
          <w:b/>
          <w:sz w:val="20"/>
          <w:szCs w:val="20"/>
        </w:rPr>
        <w:t>RESERVADA</w:t>
      </w:r>
      <w:r>
        <w:rPr>
          <w:rFonts w:ascii="Garamond" w:hAnsi="Garamond"/>
          <w:b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718"/>
        <w:gridCol w:w="709"/>
        <w:gridCol w:w="851"/>
        <w:gridCol w:w="567"/>
        <w:gridCol w:w="1417"/>
        <w:gridCol w:w="1843"/>
        <w:gridCol w:w="866"/>
        <w:gridCol w:w="1124"/>
        <w:gridCol w:w="1122"/>
      </w:tblGrid>
      <w:tr w:rsidR="000731F0" w:rsidRPr="000731F0" w14:paraId="11D13C5E" w14:textId="77777777" w:rsidTr="00F024B9">
        <w:trPr>
          <w:trHeight w:val="46"/>
        </w:trPr>
        <w:tc>
          <w:tcPr>
            <w:tcW w:w="411" w:type="dxa"/>
            <w:shd w:val="clear" w:color="000000" w:fill="D9D9D9"/>
            <w:vAlign w:val="center"/>
            <w:hideMark/>
          </w:tcPr>
          <w:p w14:paraId="0EDD1340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ITEM</w:t>
            </w:r>
          </w:p>
        </w:tc>
        <w:tc>
          <w:tcPr>
            <w:tcW w:w="718" w:type="dxa"/>
            <w:shd w:val="clear" w:color="000000" w:fill="D9D9D9"/>
            <w:vAlign w:val="center"/>
            <w:hideMark/>
          </w:tcPr>
          <w:p w14:paraId="52383E50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PRODUTO</w:t>
            </w:r>
          </w:p>
        </w:tc>
        <w:tc>
          <w:tcPr>
            <w:tcW w:w="709" w:type="dxa"/>
            <w:shd w:val="clear" w:color="000000" w:fill="D9D9D9"/>
            <w:vAlign w:val="center"/>
            <w:hideMark/>
          </w:tcPr>
          <w:p w14:paraId="52BB6884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 xml:space="preserve">UNIDADE </w:t>
            </w:r>
          </w:p>
        </w:tc>
        <w:tc>
          <w:tcPr>
            <w:tcW w:w="851" w:type="dxa"/>
            <w:shd w:val="clear" w:color="000000" w:fill="D9D9D9"/>
            <w:vAlign w:val="center"/>
            <w:hideMark/>
          </w:tcPr>
          <w:p w14:paraId="7AA5678B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QUANTIDADE ESTIMADA</w:t>
            </w:r>
          </w:p>
        </w:tc>
        <w:tc>
          <w:tcPr>
            <w:tcW w:w="567" w:type="dxa"/>
            <w:shd w:val="clear" w:color="000000" w:fill="D9D9D9"/>
          </w:tcPr>
          <w:p w14:paraId="3682264C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MARCA</w:t>
            </w:r>
          </w:p>
        </w:tc>
        <w:tc>
          <w:tcPr>
            <w:tcW w:w="1417" w:type="dxa"/>
            <w:shd w:val="clear" w:color="000000" w:fill="D9D9D9"/>
          </w:tcPr>
          <w:p w14:paraId="3A04138B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CUSTO: PRODUÇÃO/AQUISIÇÃO</w:t>
            </w:r>
          </w:p>
        </w:tc>
        <w:tc>
          <w:tcPr>
            <w:tcW w:w="1843" w:type="dxa"/>
            <w:shd w:val="clear" w:color="000000" w:fill="D9D9D9"/>
          </w:tcPr>
          <w:p w14:paraId="496E7E7B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CUSTOS DIRETOS/INDIRETOS (IMPOSTOS/ENCARGOS/FRETE)</w:t>
            </w:r>
          </w:p>
        </w:tc>
        <w:tc>
          <w:tcPr>
            <w:tcW w:w="866" w:type="dxa"/>
            <w:shd w:val="clear" w:color="000000" w:fill="D9D9D9"/>
          </w:tcPr>
          <w:p w14:paraId="2EF71D5C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LUCRO</w:t>
            </w:r>
          </w:p>
        </w:tc>
        <w:tc>
          <w:tcPr>
            <w:tcW w:w="1124" w:type="dxa"/>
            <w:shd w:val="clear" w:color="000000" w:fill="D9D9D9"/>
          </w:tcPr>
          <w:p w14:paraId="592E22BE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UNITÁRIO</w:t>
            </w:r>
          </w:p>
        </w:tc>
        <w:tc>
          <w:tcPr>
            <w:tcW w:w="1122" w:type="dxa"/>
            <w:shd w:val="clear" w:color="000000" w:fill="D9D9D9"/>
            <w:noWrap/>
            <w:vAlign w:val="center"/>
          </w:tcPr>
          <w:p w14:paraId="59F7C86F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VALOR TOTAL</w:t>
            </w:r>
          </w:p>
        </w:tc>
      </w:tr>
      <w:tr w:rsidR="000731F0" w:rsidRPr="000731F0" w14:paraId="12E6C4C6" w14:textId="77777777" w:rsidTr="00F024B9">
        <w:trPr>
          <w:trHeight w:val="340"/>
        </w:trPr>
        <w:tc>
          <w:tcPr>
            <w:tcW w:w="411" w:type="dxa"/>
            <w:shd w:val="clear" w:color="auto" w:fill="auto"/>
            <w:vAlign w:val="center"/>
            <w:hideMark/>
          </w:tcPr>
          <w:p w14:paraId="2305A729" w14:textId="252A90AD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3</w:t>
            </w:r>
            <w:r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2</w:t>
            </w:r>
          </w:p>
        </w:tc>
        <w:tc>
          <w:tcPr>
            <w:tcW w:w="718" w:type="dxa"/>
            <w:shd w:val="clear" w:color="auto" w:fill="auto"/>
            <w:vAlign w:val="center"/>
            <w:hideMark/>
          </w:tcPr>
          <w:p w14:paraId="2AEA8E89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LÂMINA 13 FUROS 5/8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14:paraId="036AF1EB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color w:val="000000"/>
                <w:sz w:val="10"/>
                <w:szCs w:val="10"/>
              </w:rPr>
              <w:t>UN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38CF772C" w14:textId="4489869B" w:rsidR="000731F0" w:rsidRPr="000731F0" w:rsidRDefault="000731F0" w:rsidP="00F024B9">
            <w:pPr>
              <w:jc w:val="center"/>
              <w:rPr>
                <w:rFonts w:ascii="Garamond" w:hAnsi="Garamond" w:cs="Calibri"/>
                <w:color w:val="000000"/>
                <w:sz w:val="10"/>
                <w:szCs w:val="10"/>
              </w:rPr>
            </w:pPr>
            <w:r>
              <w:rPr>
                <w:rFonts w:ascii="Garamond" w:hAnsi="Garamond" w:cs="Calibri"/>
                <w:color w:val="000000"/>
                <w:sz w:val="10"/>
                <w:szCs w:val="10"/>
              </w:rPr>
              <w:t>60</w:t>
            </w:r>
          </w:p>
        </w:tc>
        <w:tc>
          <w:tcPr>
            <w:tcW w:w="567" w:type="dxa"/>
          </w:tcPr>
          <w:p w14:paraId="0A1BB2AC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417" w:type="dxa"/>
          </w:tcPr>
          <w:p w14:paraId="63A2223C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44A1C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843" w:type="dxa"/>
          </w:tcPr>
          <w:p w14:paraId="5E084903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44A1C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866" w:type="dxa"/>
          </w:tcPr>
          <w:p w14:paraId="7EE5E389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844A1C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24" w:type="dxa"/>
          </w:tcPr>
          <w:p w14:paraId="5456EABE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  <w:tc>
          <w:tcPr>
            <w:tcW w:w="1122" w:type="dxa"/>
            <w:shd w:val="clear" w:color="auto" w:fill="auto"/>
            <w:noWrap/>
          </w:tcPr>
          <w:p w14:paraId="25784B20" w14:textId="77777777" w:rsidR="000731F0" w:rsidRPr="000731F0" w:rsidRDefault="000731F0" w:rsidP="00F024B9">
            <w:pPr>
              <w:jc w:val="center"/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</w:pPr>
            <w:r w:rsidRPr="000731F0">
              <w:rPr>
                <w:rFonts w:ascii="Garamond" w:hAnsi="Garamond" w:cs="Calibri"/>
                <w:b/>
                <w:bCs/>
                <w:color w:val="000000"/>
                <w:sz w:val="10"/>
                <w:szCs w:val="10"/>
              </w:rPr>
              <w:t>R$</w:t>
            </w:r>
          </w:p>
        </w:tc>
      </w:tr>
    </w:tbl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c) temos capacidade técnico-operacional para o fornecimento dos itens 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24C3D2C6" w14:textId="77777777" w:rsidR="00C1221A" w:rsidRDefault="00C1221A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64028E51" w14:textId="77777777" w:rsidR="00C1221A" w:rsidRDefault="00C1221A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0779BADE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sectPr w:rsidR="00AF5B7E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54144" w14:textId="77777777" w:rsidR="00BC2908" w:rsidRDefault="00BC2908">
      <w:r>
        <w:separator/>
      </w:r>
    </w:p>
  </w:endnote>
  <w:endnote w:type="continuationSeparator" w:id="0">
    <w:p w14:paraId="50D582F1" w14:textId="77777777" w:rsidR="00BC2908" w:rsidRDefault="00BC2908">
      <w:r>
        <w:continuationSeparator/>
      </w:r>
    </w:p>
  </w:endnote>
  <w:endnote w:type="continuationNotice" w:id="1">
    <w:p w14:paraId="58298F9E" w14:textId="77777777" w:rsidR="00BC2908" w:rsidRDefault="00BC29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26E959" w14:textId="77777777" w:rsidR="00BC2908" w:rsidRDefault="00BC2908">
      <w:r>
        <w:separator/>
      </w:r>
    </w:p>
  </w:footnote>
  <w:footnote w:type="continuationSeparator" w:id="0">
    <w:p w14:paraId="67E6B808" w14:textId="77777777" w:rsidR="00BC2908" w:rsidRDefault="00BC2908">
      <w:r>
        <w:continuationSeparator/>
      </w:r>
    </w:p>
  </w:footnote>
  <w:footnote w:type="continuationNotice" w:id="1">
    <w:p w14:paraId="3A06E2A9" w14:textId="77777777" w:rsidR="00BC2908" w:rsidRDefault="00BC29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2D2499E2" w:rsidR="00841A2C" w:rsidRPr="009A17E1" w:rsidRDefault="00841A2C" w:rsidP="009A17E1">
    <w:pPr>
      <w:pStyle w:val="Cabealho"/>
    </w:pPr>
    <w:r w:rsidRPr="009A17E1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093ED5AA" w:rsidR="00841A2C" w:rsidRPr="009A17E1" w:rsidRDefault="00841A2C" w:rsidP="009A17E1">
    <w:pPr>
      <w:pStyle w:val="Cabealho"/>
    </w:pPr>
    <w:r w:rsidRPr="009A17E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1F0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9E1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70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3A0D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17E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C3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3505"/>
    <w:rsid w:val="00AE3756"/>
    <w:rsid w:val="00AE394D"/>
    <w:rsid w:val="00AE39AA"/>
    <w:rsid w:val="00AE3A4B"/>
    <w:rsid w:val="00AE3A63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908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221A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348E"/>
    <w:rsid w:val="00C941A8"/>
    <w:rsid w:val="00C95C72"/>
    <w:rsid w:val="00C95FE9"/>
    <w:rsid w:val="00C962B5"/>
    <w:rsid w:val="00C96959"/>
    <w:rsid w:val="00C96B86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2DF8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2024-11-25T08:03:00Z</dcterms:created>
  <dcterms:modified xsi:type="dcterms:W3CDTF">2024-11-25T08:07:00Z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